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94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816818.88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3754684.64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2969339.7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322714.56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462630.37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3718762.6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3717542.6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292.03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854252.95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6877.89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стеклопакета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5697.89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1180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441543.26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21027.61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196171.47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693071.34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257784.97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465436.29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229773.46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230221.76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434309.54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462630.37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1020317.86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974434.03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10480.31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50004.5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100576.79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15760.8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50004.5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100576.79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15760.8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5846.99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91978.48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168149.56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25994.41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91978.48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168149.56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25994.41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31540.45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46507.71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47378.34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12002.36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46507.71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47378.34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12002.36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4003.76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102562.15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175412.15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27771.7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102562.15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175412.15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27771.7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1726.36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1895443.66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1752721.39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602228.35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1895443.66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1752721.39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602228.35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858.17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1040495.47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1028637.59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290676.41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1040495.47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1028637.59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290676.41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386618.88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